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29722" w14:textId="77777777" w:rsidR="00253285" w:rsidRDefault="00253285" w:rsidP="0025328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Zápis</w:t>
      </w:r>
    </w:p>
    <w:p w14:paraId="287CBDD5" w14:textId="77777777" w:rsidR="00253285" w:rsidRDefault="00253285" w:rsidP="0025328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>
        <w:rPr>
          <w:b/>
          <w:sz w:val="32"/>
          <w:szCs w:val="32"/>
        </w:rPr>
        <w:t>ze zasedání OZ Obce Černíny</w:t>
      </w:r>
    </w:p>
    <w:p w14:paraId="548B5CFC" w14:textId="790C3A55" w:rsidR="00253285" w:rsidRDefault="00253285" w:rsidP="002532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ze dne 28.11. 2024</w:t>
      </w:r>
    </w:p>
    <w:p w14:paraId="6C9A140E" w14:textId="77777777" w:rsidR="00253285" w:rsidRDefault="00253285" w:rsidP="00253285">
      <w:pPr>
        <w:rPr>
          <w:sz w:val="28"/>
          <w:szCs w:val="28"/>
        </w:rPr>
      </w:pPr>
      <w:bookmarkStart w:id="0" w:name="_Hlk66453794"/>
      <w:bookmarkStart w:id="1" w:name="_Hlk165009708"/>
      <w:r>
        <w:rPr>
          <w:b/>
          <w:sz w:val="28"/>
          <w:szCs w:val="28"/>
        </w:rPr>
        <w:t>1/ Zahájení</w:t>
      </w:r>
      <w:r>
        <w:rPr>
          <w:sz w:val="28"/>
          <w:szCs w:val="28"/>
        </w:rPr>
        <w:t xml:space="preserve">             </w:t>
      </w:r>
    </w:p>
    <w:bookmarkEnd w:id="0"/>
    <w:bookmarkEnd w:id="1"/>
    <w:p w14:paraId="1F49CEBB" w14:textId="60D00EE6" w:rsidR="00253285" w:rsidRDefault="00253285" w:rsidP="00253285">
      <w:pPr>
        <w:rPr>
          <w:sz w:val="24"/>
          <w:szCs w:val="24"/>
        </w:rPr>
      </w:pPr>
      <w:r>
        <w:rPr>
          <w:sz w:val="24"/>
          <w:szCs w:val="24"/>
        </w:rPr>
        <w:t xml:space="preserve">Zasedání zahájil starosta obce v 16:00 hodin. Konstatoval, že je přítomno 7 členů obecního zastupitelstva (viz. presenční listina) a obecní zastupitelstvo je usnášeníschopné. </w:t>
      </w:r>
    </w:p>
    <w:p w14:paraId="6D8CB146" w14:textId="77777777" w:rsidR="00253285" w:rsidRDefault="00253285" w:rsidP="00253285">
      <w:pPr>
        <w:rPr>
          <w:sz w:val="24"/>
          <w:szCs w:val="24"/>
        </w:rPr>
      </w:pPr>
      <w:r>
        <w:rPr>
          <w:sz w:val="24"/>
          <w:szCs w:val="24"/>
        </w:rPr>
        <w:t xml:space="preserve">Starosta jmenoval zapisovatele: Větrovská Petra     </w:t>
      </w:r>
    </w:p>
    <w:p w14:paraId="4979C65C" w14:textId="5CEDBAE2" w:rsidR="00253285" w:rsidRDefault="00253285" w:rsidP="00253285">
      <w:pPr>
        <w:rPr>
          <w:sz w:val="24"/>
          <w:szCs w:val="24"/>
        </w:rPr>
      </w:pPr>
      <w:r>
        <w:rPr>
          <w:sz w:val="24"/>
          <w:szCs w:val="24"/>
        </w:rPr>
        <w:t xml:space="preserve">Starosta jmenoval ověřovatele zápisu: Bříza Stanislav, Petránek Václav  </w:t>
      </w:r>
    </w:p>
    <w:p w14:paraId="5FBBA20B" w14:textId="77777777" w:rsidR="00253285" w:rsidRDefault="00253285" w:rsidP="00253285">
      <w:pPr>
        <w:rPr>
          <w:sz w:val="24"/>
          <w:szCs w:val="24"/>
        </w:rPr>
      </w:pPr>
      <w:r>
        <w:rPr>
          <w:sz w:val="24"/>
          <w:szCs w:val="24"/>
        </w:rPr>
        <w:t>Program zasedání:</w:t>
      </w:r>
    </w:p>
    <w:p w14:paraId="3C446C0B" w14:textId="77777777" w:rsidR="00253285" w:rsidRDefault="00253285" w:rsidP="00253285">
      <w:pPr>
        <w:rPr>
          <w:sz w:val="24"/>
          <w:szCs w:val="24"/>
        </w:rPr>
      </w:pPr>
      <w:r>
        <w:rPr>
          <w:sz w:val="24"/>
          <w:szCs w:val="24"/>
        </w:rPr>
        <w:t xml:space="preserve"> Starosta obce přednesl návrh programu jednání OZ (viz. pozvánka). Další návrh na doplnění či změnu programu nebyl podán. Hlasování o navrženém programu </w:t>
      </w:r>
    </w:p>
    <w:p w14:paraId="27F1B8FD" w14:textId="2E45DAEF" w:rsidR="00253285" w:rsidRDefault="00253285" w:rsidP="00253285">
      <w:pPr>
        <w:rPr>
          <w:sz w:val="24"/>
          <w:szCs w:val="24"/>
        </w:rPr>
      </w:pPr>
      <w:r>
        <w:rPr>
          <w:sz w:val="24"/>
          <w:szCs w:val="24"/>
        </w:rPr>
        <w:t>pro –7 hlasů                                      proti – 0 hlasů                                   zdržel se – 0 hlasů</w:t>
      </w:r>
    </w:p>
    <w:p w14:paraId="7F529753" w14:textId="77777777" w:rsidR="00253285" w:rsidRDefault="00253285" w:rsidP="00253285">
      <w:pPr>
        <w:rPr>
          <w:sz w:val="24"/>
          <w:szCs w:val="24"/>
        </w:rPr>
      </w:pPr>
      <w:r>
        <w:rPr>
          <w:sz w:val="24"/>
          <w:szCs w:val="24"/>
        </w:rPr>
        <w:t xml:space="preserve">program byl jednohlasně schválen. </w:t>
      </w:r>
    </w:p>
    <w:p w14:paraId="0E46B3E5" w14:textId="77777777" w:rsidR="00CB5DD9" w:rsidRDefault="00CB5DD9" w:rsidP="00CB5DD9">
      <w:pPr>
        <w:rPr>
          <w:b/>
          <w:sz w:val="28"/>
          <w:szCs w:val="28"/>
        </w:rPr>
      </w:pPr>
      <w:r>
        <w:rPr>
          <w:b/>
          <w:sz w:val="28"/>
          <w:szCs w:val="28"/>
        </w:rPr>
        <w:t>2/ Různé</w:t>
      </w:r>
    </w:p>
    <w:p w14:paraId="73137107" w14:textId="77777777" w:rsidR="00445B85" w:rsidRDefault="00CB5DD9" w:rsidP="00445B85">
      <w:pPr>
        <w:rPr>
          <w:bCs/>
          <w:sz w:val="24"/>
          <w:szCs w:val="24"/>
        </w:rPr>
      </w:pPr>
      <w:r w:rsidRPr="00CB5DD9">
        <w:rPr>
          <w:bCs/>
          <w:sz w:val="24"/>
          <w:szCs w:val="24"/>
        </w:rPr>
        <w:t xml:space="preserve">Starosta informoval o: </w:t>
      </w:r>
    </w:p>
    <w:p w14:paraId="0B55E6EF" w14:textId="77777777" w:rsidR="00445B85" w:rsidRDefault="00445B85" w:rsidP="00445B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-p</w:t>
      </w:r>
      <w:r w:rsidR="00CB5DD9" w:rsidRPr="00445B85">
        <w:rPr>
          <w:bCs/>
          <w:sz w:val="24"/>
          <w:szCs w:val="24"/>
        </w:rPr>
        <w:t>okračování ukládání</w:t>
      </w:r>
      <w:r>
        <w:rPr>
          <w:bCs/>
          <w:sz w:val="24"/>
          <w:szCs w:val="24"/>
        </w:rPr>
        <w:t xml:space="preserve"> kabelu NN do země v </w:t>
      </w:r>
      <w:proofErr w:type="spellStart"/>
      <w:r>
        <w:rPr>
          <w:bCs/>
          <w:sz w:val="24"/>
          <w:szCs w:val="24"/>
        </w:rPr>
        <w:t>Krasoňovicích</w:t>
      </w:r>
      <w:proofErr w:type="spellEnd"/>
      <w:r>
        <w:rPr>
          <w:bCs/>
          <w:sz w:val="24"/>
          <w:szCs w:val="24"/>
        </w:rPr>
        <w:t xml:space="preserve"> a o příložce VO</w:t>
      </w:r>
    </w:p>
    <w:p w14:paraId="67B7DD15" w14:textId="02969C60" w:rsidR="00445B85" w:rsidRDefault="00445B85" w:rsidP="00445B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-stavu projektu na prodloužení vodovodu v Bahně (zahájeno řízení z ŽP)</w:t>
      </w:r>
    </w:p>
    <w:p w14:paraId="00E8BD0E" w14:textId="03220083" w:rsidR="00445B85" w:rsidRDefault="00445B85" w:rsidP="00445B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-projektu na rybníček ve Zdeslavicích rozpočet cca 370 000,- Kč bez DPH (podán na ŽP)</w:t>
      </w:r>
    </w:p>
    <w:p w14:paraId="17570045" w14:textId="2FFD051E" w:rsidR="00445B85" w:rsidRDefault="00445B85" w:rsidP="00445B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-vytyčení obecních pozemků (cesta z </w:t>
      </w:r>
      <w:proofErr w:type="spellStart"/>
      <w:r>
        <w:rPr>
          <w:bCs/>
          <w:sz w:val="24"/>
          <w:szCs w:val="24"/>
        </w:rPr>
        <w:t>Předbořic</w:t>
      </w:r>
      <w:proofErr w:type="spellEnd"/>
      <w:r>
        <w:rPr>
          <w:bCs/>
          <w:sz w:val="24"/>
          <w:szCs w:val="24"/>
        </w:rPr>
        <w:t xml:space="preserve"> ke Svěcenému rybníku) v k. </w:t>
      </w:r>
      <w:proofErr w:type="spellStart"/>
      <w:r>
        <w:rPr>
          <w:bCs/>
          <w:sz w:val="24"/>
          <w:szCs w:val="24"/>
        </w:rPr>
        <w:t>ú.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Předbořice</w:t>
      </w:r>
      <w:proofErr w:type="spellEnd"/>
    </w:p>
    <w:p w14:paraId="5AB45382" w14:textId="3CBAC928" w:rsidR="00445B85" w:rsidRDefault="00445B85" w:rsidP="00445B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-dokončení </w:t>
      </w:r>
      <w:proofErr w:type="spellStart"/>
      <w:r>
        <w:rPr>
          <w:bCs/>
          <w:sz w:val="24"/>
          <w:szCs w:val="24"/>
        </w:rPr>
        <w:t>KoPÚ</w:t>
      </w:r>
      <w:proofErr w:type="spellEnd"/>
      <w:r>
        <w:rPr>
          <w:bCs/>
          <w:sz w:val="24"/>
          <w:szCs w:val="24"/>
        </w:rPr>
        <w:t xml:space="preserve"> Zdeslavice u Chlístovic (na části je les obce Černíny)</w:t>
      </w:r>
    </w:p>
    <w:p w14:paraId="4C6C257D" w14:textId="457B6070" w:rsidR="00445B85" w:rsidRDefault="00445B85" w:rsidP="00445B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-plánu těžby dřeva v obecních lesích na rok 2025</w:t>
      </w:r>
    </w:p>
    <w:p w14:paraId="08679663" w14:textId="77777777" w:rsidR="00785CE8" w:rsidRDefault="00C75642" w:rsidP="00445B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-odpadové hospodářství obce (navýšení cen za skládkování </w:t>
      </w:r>
      <w:r w:rsidR="00DA687A">
        <w:rPr>
          <w:bCs/>
          <w:sz w:val="24"/>
          <w:szCs w:val="24"/>
        </w:rPr>
        <w:t>z 1250,- Kč na</w:t>
      </w:r>
      <w:r>
        <w:rPr>
          <w:bCs/>
          <w:sz w:val="24"/>
          <w:szCs w:val="24"/>
        </w:rPr>
        <w:t xml:space="preserve">1500,- Kč /tunu  a za bioodpad – 200,- Kč/tunu),třídění textilu od </w:t>
      </w:r>
      <w:proofErr w:type="gramStart"/>
      <w:r>
        <w:rPr>
          <w:bCs/>
          <w:sz w:val="24"/>
          <w:szCs w:val="24"/>
        </w:rPr>
        <w:t>1.1. 2025</w:t>
      </w:r>
      <w:proofErr w:type="gramEnd"/>
      <w:r>
        <w:rPr>
          <w:bCs/>
          <w:sz w:val="24"/>
          <w:szCs w:val="24"/>
        </w:rPr>
        <w:t>, zajištění třídění odpadů v roce 2025 minimálně ve výši 60%</w:t>
      </w:r>
    </w:p>
    <w:p w14:paraId="71129E3A" w14:textId="0900FB9B" w:rsidR="00C75642" w:rsidRDefault="00C75642" w:rsidP="00445B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-rozsvěcení vánočních stromečků – Bahno </w:t>
      </w:r>
      <w:proofErr w:type="gramStart"/>
      <w:r>
        <w:rPr>
          <w:bCs/>
          <w:sz w:val="24"/>
          <w:szCs w:val="24"/>
        </w:rPr>
        <w:t>30.11., Hetlín</w:t>
      </w:r>
      <w:proofErr w:type="gramEnd"/>
      <w:r>
        <w:rPr>
          <w:bCs/>
          <w:sz w:val="24"/>
          <w:szCs w:val="24"/>
        </w:rPr>
        <w:t xml:space="preserve"> – 6.12., Černíny včetně Mikulášské   </w:t>
      </w:r>
    </w:p>
    <w:p w14:paraId="28F9FA06" w14:textId="724D05E3" w:rsidR="00C75642" w:rsidRDefault="00C75642" w:rsidP="00445B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nadílky – 6.12.</w:t>
      </w:r>
    </w:p>
    <w:p w14:paraId="793E8899" w14:textId="023009B4" w:rsidR="00E24611" w:rsidRDefault="00C75642" w:rsidP="00E24611">
      <w:pPr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Starosta seznámil Oz s žádostí nadace </w:t>
      </w:r>
      <w:proofErr w:type="spellStart"/>
      <w:r>
        <w:rPr>
          <w:bCs/>
          <w:sz w:val="24"/>
          <w:szCs w:val="24"/>
        </w:rPr>
        <w:t>Edufuture</w:t>
      </w:r>
      <w:proofErr w:type="spellEnd"/>
      <w:r>
        <w:rPr>
          <w:bCs/>
          <w:sz w:val="24"/>
          <w:szCs w:val="24"/>
        </w:rPr>
        <w:t xml:space="preserve"> o příspěvek na podporu vzdělávání nemocných dětí v nemocnici Čáslav.</w:t>
      </w:r>
      <w:r w:rsidR="00F147A1">
        <w:rPr>
          <w:bCs/>
          <w:sz w:val="24"/>
          <w:szCs w:val="24"/>
        </w:rPr>
        <w:t xml:space="preserve"> Uvedl, že </w:t>
      </w:r>
      <w:r w:rsidR="00DA687A">
        <w:rPr>
          <w:bCs/>
          <w:sz w:val="24"/>
          <w:szCs w:val="24"/>
        </w:rPr>
        <w:t xml:space="preserve">dle konzultace se zástupcem ředitele </w:t>
      </w:r>
      <w:r w:rsidR="00F147A1">
        <w:rPr>
          <w:bCs/>
          <w:sz w:val="24"/>
          <w:szCs w:val="24"/>
        </w:rPr>
        <w:t>čáslavské nemocnic</w:t>
      </w:r>
      <w:r w:rsidR="00DA687A">
        <w:rPr>
          <w:bCs/>
          <w:sz w:val="24"/>
          <w:szCs w:val="24"/>
        </w:rPr>
        <w:t>e</w:t>
      </w:r>
      <w:r w:rsidR="00F147A1">
        <w:rPr>
          <w:bCs/>
          <w:sz w:val="24"/>
          <w:szCs w:val="24"/>
        </w:rPr>
        <w:t xml:space="preserve"> se opravdu tento projekt uskutečňuje.</w:t>
      </w:r>
      <w:r>
        <w:rPr>
          <w:bCs/>
          <w:sz w:val="24"/>
          <w:szCs w:val="24"/>
        </w:rPr>
        <w:t xml:space="preserve"> OZ informaci starosty projednalo a </w:t>
      </w:r>
      <w:r w:rsidR="00F147A1">
        <w:rPr>
          <w:bCs/>
          <w:sz w:val="24"/>
          <w:szCs w:val="24"/>
        </w:rPr>
        <w:t xml:space="preserve">na základě projednání </w:t>
      </w:r>
      <w:r>
        <w:rPr>
          <w:bCs/>
          <w:sz w:val="24"/>
          <w:szCs w:val="24"/>
        </w:rPr>
        <w:t>starosta navrhl</w:t>
      </w:r>
      <w:r w:rsidR="00F147A1">
        <w:rPr>
          <w:bCs/>
          <w:sz w:val="24"/>
          <w:szCs w:val="24"/>
        </w:rPr>
        <w:t xml:space="preserve"> přijmout </w:t>
      </w:r>
      <w:bookmarkStart w:id="2" w:name="_Hlk184629111"/>
      <w:r w:rsidR="00F147A1">
        <w:rPr>
          <w:bCs/>
          <w:sz w:val="24"/>
          <w:szCs w:val="24"/>
        </w:rPr>
        <w:t xml:space="preserve">Usnesení č. 1/XI/2024, jímž obec Černíny daruje nadaci </w:t>
      </w:r>
      <w:proofErr w:type="spellStart"/>
      <w:r w:rsidR="00F147A1">
        <w:rPr>
          <w:bCs/>
          <w:sz w:val="24"/>
          <w:szCs w:val="24"/>
        </w:rPr>
        <w:t>Edufuture</w:t>
      </w:r>
      <w:proofErr w:type="spellEnd"/>
      <w:r w:rsidR="00F147A1">
        <w:rPr>
          <w:bCs/>
          <w:sz w:val="24"/>
          <w:szCs w:val="24"/>
        </w:rPr>
        <w:t xml:space="preserve"> 2000,- Kč na podporu vzdělávání nemocných dětí v nemocnicí Čáslav.</w:t>
      </w:r>
      <w:r>
        <w:rPr>
          <w:bCs/>
          <w:sz w:val="24"/>
          <w:szCs w:val="24"/>
        </w:rPr>
        <w:t xml:space="preserve"> </w:t>
      </w:r>
      <w:bookmarkEnd w:id="2"/>
      <w:r w:rsidR="00E24611">
        <w:rPr>
          <w:bCs/>
          <w:sz w:val="24"/>
          <w:szCs w:val="24"/>
        </w:rPr>
        <w:t>OZ návrh starosty projednalo a</w:t>
      </w:r>
      <w:r w:rsidR="00E24611">
        <w:rPr>
          <w:sz w:val="24"/>
          <w:szCs w:val="24"/>
        </w:rPr>
        <w:t xml:space="preserve"> hlasováním, počtem hlasů </w:t>
      </w:r>
    </w:p>
    <w:p w14:paraId="6F0B5D6D" w14:textId="3BC72EF8" w:rsidR="00E24611" w:rsidRDefault="00E24611" w:rsidP="00E24611">
      <w:pPr>
        <w:rPr>
          <w:sz w:val="24"/>
          <w:szCs w:val="24"/>
        </w:rPr>
      </w:pPr>
      <w:r>
        <w:rPr>
          <w:sz w:val="24"/>
          <w:szCs w:val="24"/>
        </w:rPr>
        <w:t>pro –7 hlasů                                      proti – 0 hlasů                                   zdržel se – 0 hlasů</w:t>
      </w:r>
    </w:p>
    <w:p w14:paraId="13C860CC" w14:textId="07F0F3D1" w:rsidR="00C75642" w:rsidRDefault="00E24611" w:rsidP="00445B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přijalo Usnesení č. 1/XI/2024, jímž obec Černíny daruje nadaci </w:t>
      </w:r>
      <w:proofErr w:type="spellStart"/>
      <w:r>
        <w:rPr>
          <w:bCs/>
          <w:sz w:val="24"/>
          <w:szCs w:val="24"/>
        </w:rPr>
        <w:t>Edufuture</w:t>
      </w:r>
      <w:proofErr w:type="spellEnd"/>
      <w:r>
        <w:rPr>
          <w:bCs/>
          <w:sz w:val="24"/>
          <w:szCs w:val="24"/>
        </w:rPr>
        <w:t xml:space="preserve"> 2000,- Kč na podporu vzdělávání nemocných dětí v nemocnicí Čáslav.</w:t>
      </w:r>
    </w:p>
    <w:p w14:paraId="65A14664" w14:textId="13EC3B50" w:rsidR="00C75642" w:rsidRDefault="00E24611" w:rsidP="00445B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Starosta informoval o instalaci fotovoltaiky v Bahně č.p.31 dne </w:t>
      </w:r>
      <w:proofErr w:type="gramStart"/>
      <w:r>
        <w:rPr>
          <w:bCs/>
          <w:sz w:val="24"/>
          <w:szCs w:val="24"/>
        </w:rPr>
        <w:t>10.12..</w:t>
      </w:r>
      <w:proofErr w:type="gramEnd"/>
    </w:p>
    <w:p w14:paraId="26CAA494" w14:textId="2D272DA5" w:rsidR="00A24C41" w:rsidRDefault="008E56A4" w:rsidP="00A24C41">
      <w:pPr>
        <w:rPr>
          <w:sz w:val="24"/>
          <w:szCs w:val="24"/>
        </w:rPr>
      </w:pPr>
      <w:r>
        <w:rPr>
          <w:bCs/>
          <w:sz w:val="24"/>
          <w:szCs w:val="24"/>
        </w:rPr>
        <w:t>Starosta informoval OZ o daru pana L</w:t>
      </w:r>
      <w:r w:rsidR="00785CE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obci – jedná se o 13 m2 pozemku dle GP č. 106-30/2024 p. p. č. 32/5 v </w:t>
      </w:r>
      <w:proofErr w:type="spellStart"/>
      <w:proofErr w:type="gramStart"/>
      <w:r>
        <w:rPr>
          <w:bCs/>
          <w:sz w:val="24"/>
          <w:szCs w:val="24"/>
        </w:rPr>
        <w:t>k.ú</w:t>
      </w:r>
      <w:proofErr w:type="spellEnd"/>
      <w:r>
        <w:rPr>
          <w:bCs/>
          <w:sz w:val="24"/>
          <w:szCs w:val="24"/>
        </w:rPr>
        <w:t>.</w:t>
      </w:r>
      <w:proofErr w:type="gramEnd"/>
      <w:r>
        <w:rPr>
          <w:bCs/>
          <w:sz w:val="24"/>
          <w:szCs w:val="24"/>
        </w:rPr>
        <w:t xml:space="preserve"> Zdeslavice u Černíny, jímž se rozšíří účelová komunikace, aby dosáhla parametrů příjezdové komunikace k jeho pozemku. OZ informaci projednalo a starosta navrhl přijmout </w:t>
      </w:r>
      <w:bookmarkStart w:id="3" w:name="_Hlk184642493"/>
      <w:r>
        <w:rPr>
          <w:bCs/>
          <w:sz w:val="24"/>
          <w:szCs w:val="24"/>
        </w:rPr>
        <w:t>Usnesení č. 2/XI/2024, jímž OZ obce Černíny schvaluje přijmout dar od pana L</w:t>
      </w:r>
      <w:r w:rsidR="00785CE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, bytem Zdeslavice u Černíny, a to p.</w:t>
      </w:r>
      <w:r w:rsidR="00A24C4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p.</w:t>
      </w:r>
      <w:r w:rsidR="00A24C4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č. 35/2 v </w:t>
      </w:r>
      <w:proofErr w:type="spellStart"/>
      <w:proofErr w:type="gramStart"/>
      <w:r>
        <w:rPr>
          <w:bCs/>
          <w:sz w:val="24"/>
          <w:szCs w:val="24"/>
        </w:rPr>
        <w:t>k.ú</w:t>
      </w:r>
      <w:proofErr w:type="spellEnd"/>
      <w:r>
        <w:rPr>
          <w:bCs/>
          <w:sz w:val="24"/>
          <w:szCs w:val="24"/>
        </w:rPr>
        <w:t>.</w:t>
      </w:r>
      <w:proofErr w:type="gramEnd"/>
      <w:r>
        <w:rPr>
          <w:bCs/>
          <w:sz w:val="24"/>
          <w:szCs w:val="24"/>
        </w:rPr>
        <w:t xml:space="preserve"> Zdeslavice u Černín</w:t>
      </w:r>
      <w:r w:rsidR="00A24C41">
        <w:rPr>
          <w:bCs/>
          <w:sz w:val="24"/>
          <w:szCs w:val="24"/>
        </w:rPr>
        <w:t xml:space="preserve"> o výměře 13 m2. </w:t>
      </w:r>
      <w:bookmarkEnd w:id="3"/>
      <w:r w:rsidR="00A24C41">
        <w:rPr>
          <w:bCs/>
          <w:sz w:val="24"/>
          <w:szCs w:val="24"/>
        </w:rPr>
        <w:t>OZ návrh starosty projednalo a</w:t>
      </w:r>
      <w:r w:rsidR="00A24C41" w:rsidRPr="00A24C41">
        <w:rPr>
          <w:sz w:val="24"/>
          <w:szCs w:val="24"/>
        </w:rPr>
        <w:t xml:space="preserve"> </w:t>
      </w:r>
      <w:r w:rsidR="00A24C41">
        <w:rPr>
          <w:sz w:val="24"/>
          <w:szCs w:val="24"/>
        </w:rPr>
        <w:t xml:space="preserve">hlasováním, počtem hlasů </w:t>
      </w:r>
    </w:p>
    <w:p w14:paraId="47189071" w14:textId="77777777" w:rsidR="00A24C41" w:rsidRDefault="00A24C41" w:rsidP="00A24C41">
      <w:pPr>
        <w:rPr>
          <w:sz w:val="24"/>
          <w:szCs w:val="24"/>
        </w:rPr>
      </w:pPr>
      <w:r>
        <w:rPr>
          <w:sz w:val="24"/>
          <w:szCs w:val="24"/>
        </w:rPr>
        <w:t>pro –7 hlasů                                      proti – 0 hlasů                                   zdržel se – 0 hlasů</w:t>
      </w:r>
    </w:p>
    <w:p w14:paraId="324DAB40" w14:textId="5668B761" w:rsidR="008E56A4" w:rsidRDefault="00A24C41" w:rsidP="00445B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přijalo Usnesení č. 2/XI/2024, jímž OZ obce Černíny schvaluje přijmout dar od pana L</w:t>
      </w:r>
      <w:r w:rsidR="00785CE8">
        <w:rPr>
          <w:bCs/>
          <w:sz w:val="24"/>
          <w:szCs w:val="24"/>
        </w:rPr>
        <w:t>., bytem Zdeslavice u Černíny</w:t>
      </w:r>
      <w:r>
        <w:rPr>
          <w:bCs/>
          <w:sz w:val="24"/>
          <w:szCs w:val="24"/>
        </w:rPr>
        <w:t>, a to p. p. č. 35/2 v </w:t>
      </w:r>
      <w:proofErr w:type="spellStart"/>
      <w:proofErr w:type="gramStart"/>
      <w:r>
        <w:rPr>
          <w:bCs/>
          <w:sz w:val="24"/>
          <w:szCs w:val="24"/>
        </w:rPr>
        <w:t>k.ú</w:t>
      </w:r>
      <w:proofErr w:type="spellEnd"/>
      <w:r>
        <w:rPr>
          <w:bCs/>
          <w:sz w:val="24"/>
          <w:szCs w:val="24"/>
        </w:rPr>
        <w:t>.</w:t>
      </w:r>
      <w:proofErr w:type="gramEnd"/>
      <w:r>
        <w:rPr>
          <w:bCs/>
          <w:sz w:val="24"/>
          <w:szCs w:val="24"/>
        </w:rPr>
        <w:t xml:space="preserve"> Zdeslavice u Černín o výměře 13 m2.</w:t>
      </w:r>
    </w:p>
    <w:p w14:paraId="76EEC000" w14:textId="0F9DF164" w:rsidR="00A24C41" w:rsidRDefault="00A24C41" w:rsidP="00445B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Starosta seznámil OZ se zápisem z kontroly Finančního výboru obce Černíny ze dne 28.11. 2024. OZ zápis projednalo a vzalo jej na vědomí.</w:t>
      </w:r>
    </w:p>
    <w:p w14:paraId="00EDC757" w14:textId="65A347F0" w:rsidR="0024665F" w:rsidRDefault="00265DD9" w:rsidP="00445B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Starosta seznámil OZ s žádostí paní S</w:t>
      </w:r>
      <w:r w:rsidR="00785CE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T</w:t>
      </w:r>
      <w:r w:rsidR="00785CE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bytem </w:t>
      </w:r>
      <w:proofErr w:type="gramStart"/>
      <w:r>
        <w:rPr>
          <w:bCs/>
          <w:sz w:val="24"/>
          <w:szCs w:val="24"/>
        </w:rPr>
        <w:t>Černíny  o poskytnutí</w:t>
      </w:r>
      <w:proofErr w:type="gramEnd"/>
      <w:r>
        <w:rPr>
          <w:bCs/>
          <w:sz w:val="24"/>
          <w:szCs w:val="24"/>
        </w:rPr>
        <w:t xml:space="preserve"> nevratného finančního příspěvku na zřízení a užívání domovní čistírny odpadních vod </w:t>
      </w:r>
      <w:r w:rsidR="00785CE8">
        <w:rPr>
          <w:bCs/>
          <w:sz w:val="24"/>
          <w:szCs w:val="24"/>
        </w:rPr>
        <w:t>pro rodinný dům čp.</w:t>
      </w:r>
      <w:r w:rsidR="0024665F">
        <w:rPr>
          <w:bCs/>
          <w:sz w:val="24"/>
          <w:szCs w:val="24"/>
        </w:rPr>
        <w:t xml:space="preserve"> Černíny. Starosta uvedl, že paní T</w:t>
      </w:r>
      <w:r w:rsidR="00785CE8">
        <w:rPr>
          <w:bCs/>
          <w:sz w:val="24"/>
          <w:szCs w:val="24"/>
        </w:rPr>
        <w:t>.</w:t>
      </w:r>
      <w:r w:rsidR="0024665F">
        <w:rPr>
          <w:bCs/>
          <w:sz w:val="24"/>
          <w:szCs w:val="24"/>
        </w:rPr>
        <w:t xml:space="preserve"> předložila všechny předepsané doklady a navrhl přijmout </w:t>
      </w:r>
      <w:bookmarkStart w:id="4" w:name="_Hlk184730520"/>
      <w:r w:rsidR="0024665F">
        <w:rPr>
          <w:bCs/>
          <w:sz w:val="24"/>
          <w:szCs w:val="24"/>
        </w:rPr>
        <w:t>Usnesení č. 3/XI/2024, jímž OZ obce Černíny schvaluje poskytnout paní S</w:t>
      </w:r>
      <w:r w:rsidR="00785CE8">
        <w:rPr>
          <w:bCs/>
          <w:sz w:val="24"/>
          <w:szCs w:val="24"/>
        </w:rPr>
        <w:t>.</w:t>
      </w:r>
      <w:r w:rsidR="0024665F">
        <w:rPr>
          <w:bCs/>
          <w:sz w:val="24"/>
          <w:szCs w:val="24"/>
        </w:rPr>
        <w:t xml:space="preserve"> T</w:t>
      </w:r>
      <w:r w:rsidR="00785CE8">
        <w:rPr>
          <w:bCs/>
          <w:sz w:val="24"/>
          <w:szCs w:val="24"/>
        </w:rPr>
        <w:t>.</w:t>
      </w:r>
      <w:r w:rsidR="0024665F">
        <w:rPr>
          <w:bCs/>
          <w:sz w:val="24"/>
          <w:szCs w:val="24"/>
        </w:rPr>
        <w:t xml:space="preserve">, bytem Černíny </w:t>
      </w:r>
      <w:proofErr w:type="gramStart"/>
      <w:r w:rsidR="0024665F">
        <w:rPr>
          <w:bCs/>
          <w:sz w:val="24"/>
          <w:szCs w:val="24"/>
        </w:rPr>
        <w:t>č.p.</w:t>
      </w:r>
      <w:proofErr w:type="gramEnd"/>
      <w:r w:rsidR="0024665F">
        <w:rPr>
          <w:bCs/>
          <w:sz w:val="24"/>
          <w:szCs w:val="24"/>
        </w:rPr>
        <w:t>,  nevratný finanční příspěvek ve výši 30 000,- Kč na zřízení a užívání DČOV pro rodinný dům Černíny čp.  dle Výzvy na zlepšení životních podmínek občanů žijících trvale v obci Černíny, vyhlášené dne 30.5. 2019.</w:t>
      </w:r>
    </w:p>
    <w:bookmarkEnd w:id="4"/>
    <w:p w14:paraId="7EAD9247" w14:textId="77777777" w:rsidR="0024665F" w:rsidRDefault="0024665F" w:rsidP="0024665F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65DD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OZ návrh starosty projednalo a</w:t>
      </w:r>
      <w:r w:rsidRPr="00A24C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hlasováním, počtem hlasů </w:t>
      </w:r>
    </w:p>
    <w:p w14:paraId="0255733B" w14:textId="63D19B1D" w:rsidR="00265DD9" w:rsidRDefault="0024665F" w:rsidP="0024665F">
      <w:pPr>
        <w:rPr>
          <w:bCs/>
          <w:sz w:val="24"/>
          <w:szCs w:val="24"/>
        </w:rPr>
      </w:pPr>
      <w:r>
        <w:rPr>
          <w:sz w:val="24"/>
          <w:szCs w:val="24"/>
        </w:rPr>
        <w:t>pro –7 hlasů                                      proti – 0 hlasů                                   zdržel se – 0 hlasů</w:t>
      </w:r>
      <w:r w:rsidR="00265DD9">
        <w:rPr>
          <w:bCs/>
          <w:sz w:val="24"/>
          <w:szCs w:val="24"/>
        </w:rPr>
        <w:t xml:space="preserve">  </w:t>
      </w:r>
    </w:p>
    <w:p w14:paraId="3A3D5A98" w14:textId="6E779E1C" w:rsidR="0024665F" w:rsidRDefault="0024665F" w:rsidP="0024665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přijalo Usnesení č. 3/XI/2024, jímž OZ obce Černíny schvaluje poskytnout paní S</w:t>
      </w:r>
      <w:r w:rsidR="00785CE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T</w:t>
      </w:r>
      <w:r w:rsidR="00785CE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bytem Černíny </w:t>
      </w:r>
      <w:proofErr w:type="gramStart"/>
      <w:r>
        <w:rPr>
          <w:bCs/>
          <w:sz w:val="24"/>
          <w:szCs w:val="24"/>
        </w:rPr>
        <w:t>č.p.</w:t>
      </w:r>
      <w:proofErr w:type="gramEnd"/>
      <w:r>
        <w:rPr>
          <w:bCs/>
          <w:sz w:val="24"/>
          <w:szCs w:val="24"/>
        </w:rPr>
        <w:t>,  nevratný finanční příspěvek ve výši 30 000,- Kč na zřízení a užívání DČOV pro rodinný dům Černíny čp.  dle Výzvy na zlepšení životních podmínek občanů žijících trvale v obci Černíny, vyhlášené dne 30.5. 2019.</w:t>
      </w:r>
    </w:p>
    <w:p w14:paraId="50A4027D" w14:textId="38B7002C" w:rsidR="00ED0042" w:rsidRDefault="00ED0042" w:rsidP="0024665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Starosta informoval OZ o žádosti pana M</w:t>
      </w:r>
      <w:r w:rsidR="00785CE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M</w:t>
      </w:r>
      <w:r w:rsidR="00785CE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na odkoupení části </w:t>
      </w:r>
      <w:r w:rsidR="00E47148">
        <w:rPr>
          <w:bCs/>
          <w:sz w:val="24"/>
          <w:szCs w:val="24"/>
        </w:rPr>
        <w:t xml:space="preserve">obecního </w:t>
      </w:r>
      <w:r>
        <w:rPr>
          <w:bCs/>
          <w:sz w:val="24"/>
          <w:szCs w:val="24"/>
        </w:rPr>
        <w:t>pozemku</w:t>
      </w:r>
      <w:r w:rsidR="00E47148">
        <w:rPr>
          <w:bCs/>
          <w:sz w:val="24"/>
          <w:szCs w:val="24"/>
        </w:rPr>
        <w:t xml:space="preserve"> </w:t>
      </w:r>
      <w:proofErr w:type="gramStart"/>
      <w:r w:rsidR="00E47148">
        <w:rPr>
          <w:bCs/>
          <w:sz w:val="24"/>
          <w:szCs w:val="24"/>
        </w:rPr>
        <w:t>p.č.</w:t>
      </w:r>
      <w:proofErr w:type="gramEnd"/>
      <w:r w:rsidR="00E47148">
        <w:rPr>
          <w:bCs/>
          <w:sz w:val="24"/>
          <w:szCs w:val="24"/>
        </w:rPr>
        <w:t xml:space="preserve">468/2 v k. </w:t>
      </w:r>
      <w:proofErr w:type="spellStart"/>
      <w:r w:rsidR="00E47148">
        <w:rPr>
          <w:bCs/>
          <w:sz w:val="24"/>
          <w:szCs w:val="24"/>
        </w:rPr>
        <w:t>ú.</w:t>
      </w:r>
      <w:proofErr w:type="spellEnd"/>
      <w:r w:rsidR="00E4714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Zdeslavic</w:t>
      </w:r>
      <w:r w:rsidR="00E47148">
        <w:rPr>
          <w:bCs/>
          <w:sz w:val="24"/>
          <w:szCs w:val="24"/>
        </w:rPr>
        <w:t>e u Černín o výměře 33 m2 vedeného dle nového GP č.105-1159/2024 pod p. č. 468/3. OZ žádost projednalo a dohodlo se na provedené místního šetření</w:t>
      </w:r>
      <w:r>
        <w:rPr>
          <w:bCs/>
          <w:sz w:val="24"/>
          <w:szCs w:val="24"/>
        </w:rPr>
        <w:t xml:space="preserve"> </w:t>
      </w:r>
      <w:r w:rsidR="00E47148">
        <w:rPr>
          <w:bCs/>
          <w:sz w:val="24"/>
          <w:szCs w:val="24"/>
        </w:rPr>
        <w:t>dne 29.11. 2024 v 8:00 na místě samém.</w:t>
      </w:r>
    </w:p>
    <w:p w14:paraId="144B3514" w14:textId="26F6A444" w:rsidR="00E47148" w:rsidRDefault="00E47148" w:rsidP="0024665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Starosta informoval OZ o doplnění žádosti o dotaci na výsadbu zeleně v</w:t>
      </w:r>
      <w:r w:rsidR="005C5FD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obci</w:t>
      </w:r>
      <w:r w:rsidR="005C5FD9">
        <w:rPr>
          <w:bCs/>
          <w:sz w:val="24"/>
          <w:szCs w:val="24"/>
        </w:rPr>
        <w:t xml:space="preserve"> registrovanou pod č. OPZP-24-1-3-07-00134</w:t>
      </w:r>
      <w:r>
        <w:rPr>
          <w:bCs/>
          <w:sz w:val="24"/>
          <w:szCs w:val="24"/>
        </w:rPr>
        <w:t>. Po doplnění byla žádost formálně zkontrolována</w:t>
      </w:r>
      <w:r w:rsidR="005C5FD9">
        <w:rPr>
          <w:bCs/>
          <w:sz w:val="24"/>
          <w:szCs w:val="24"/>
        </w:rPr>
        <w:t xml:space="preserve"> na MF. Žádost splnila podmínky přijatelnosti a byla postoupena do fáze kontroly před vydáním rozhodnutí o poskytnutí dotace na MF. </w:t>
      </w:r>
    </w:p>
    <w:p w14:paraId="658990C4" w14:textId="28D0F628" w:rsidR="005C5FD9" w:rsidRDefault="005C5FD9" w:rsidP="0024665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Starosta informoval o předpokládané demolici budovy OÚ.</w:t>
      </w:r>
    </w:p>
    <w:p w14:paraId="14154157" w14:textId="2E46B5F8" w:rsidR="005C5FD9" w:rsidRDefault="005C5FD9" w:rsidP="0024665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Starosta informoval o instalaci fotovoltaické elektrárny na budově Bahno čp. 31.</w:t>
      </w:r>
    </w:p>
    <w:p w14:paraId="7924AA41" w14:textId="19904DEC" w:rsidR="00253285" w:rsidRDefault="00CB5DD9" w:rsidP="00253285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53285">
        <w:rPr>
          <w:b/>
          <w:sz w:val="28"/>
          <w:szCs w:val="28"/>
        </w:rPr>
        <w:t>/ Rozpočtové opatření č.</w:t>
      </w:r>
      <w:r w:rsidR="005C5FD9">
        <w:rPr>
          <w:b/>
          <w:sz w:val="28"/>
          <w:szCs w:val="28"/>
        </w:rPr>
        <w:t>7</w:t>
      </w:r>
      <w:r w:rsidR="00253285">
        <w:rPr>
          <w:b/>
          <w:sz w:val="28"/>
          <w:szCs w:val="28"/>
        </w:rPr>
        <w:t>/2024</w:t>
      </w:r>
    </w:p>
    <w:p w14:paraId="57720A8D" w14:textId="4114CF7B" w:rsidR="00253285" w:rsidRPr="00C44D50" w:rsidRDefault="00253285" w:rsidP="002532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Starosta seznámil OZ s návrhem Rozpočtového opatření č. </w:t>
      </w:r>
      <w:r w:rsidR="005C5FD9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/2024 (viz. příloha)</w:t>
      </w:r>
      <w:r w:rsidR="00C44D50">
        <w:rPr>
          <w:bCs/>
          <w:sz w:val="24"/>
          <w:szCs w:val="24"/>
        </w:rPr>
        <w:t xml:space="preserve"> a</w:t>
      </w:r>
      <w:r>
        <w:rPr>
          <w:bCs/>
          <w:sz w:val="24"/>
          <w:szCs w:val="24"/>
        </w:rPr>
        <w:t xml:space="preserve"> navrhl přijmout Usnesení č. </w:t>
      </w:r>
      <w:r w:rsidR="00C44D50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/X</w:t>
      </w:r>
      <w:r w:rsidR="00C44D50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/2024, jímž OZ obce Černíny schvaluje Rozpočtové opatření č.</w:t>
      </w:r>
      <w:r w:rsidR="00C44D50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/2024. </w:t>
      </w:r>
      <w:bookmarkStart w:id="5" w:name="_Hlk184629080"/>
      <w:r>
        <w:rPr>
          <w:bCs/>
          <w:sz w:val="24"/>
          <w:szCs w:val="24"/>
        </w:rPr>
        <w:t xml:space="preserve">OZ </w:t>
      </w:r>
      <w:bookmarkStart w:id="6" w:name="_Hlk168466609"/>
      <w:r>
        <w:rPr>
          <w:bCs/>
          <w:sz w:val="24"/>
          <w:szCs w:val="24"/>
        </w:rPr>
        <w:t>návrh starosty projednalo a</w:t>
      </w:r>
      <w:r>
        <w:rPr>
          <w:sz w:val="24"/>
          <w:szCs w:val="24"/>
        </w:rPr>
        <w:t xml:space="preserve"> </w:t>
      </w:r>
      <w:bookmarkStart w:id="7" w:name="_Hlk168487311"/>
      <w:r>
        <w:rPr>
          <w:sz w:val="24"/>
          <w:szCs w:val="24"/>
        </w:rPr>
        <w:t xml:space="preserve">hlasováním, počtem hlasů </w:t>
      </w:r>
    </w:p>
    <w:p w14:paraId="4D0BAC1F" w14:textId="71355013" w:rsidR="00253285" w:rsidRDefault="00253285" w:rsidP="00253285">
      <w:pPr>
        <w:rPr>
          <w:sz w:val="24"/>
          <w:szCs w:val="24"/>
        </w:rPr>
      </w:pPr>
      <w:r>
        <w:rPr>
          <w:sz w:val="24"/>
          <w:szCs w:val="24"/>
        </w:rPr>
        <w:t>pro –</w:t>
      </w:r>
      <w:r w:rsidR="00C44D50">
        <w:rPr>
          <w:sz w:val="24"/>
          <w:szCs w:val="24"/>
        </w:rPr>
        <w:t>7</w:t>
      </w:r>
      <w:r>
        <w:rPr>
          <w:sz w:val="24"/>
          <w:szCs w:val="24"/>
        </w:rPr>
        <w:t xml:space="preserve"> hlasů                                      proti – 0 hlasů                                   zdržel se – 0 hlasů</w:t>
      </w:r>
    </w:p>
    <w:bookmarkEnd w:id="5"/>
    <w:p w14:paraId="3D297BC4" w14:textId="76BFDCAD" w:rsidR="0097705A" w:rsidRPr="00C44D50" w:rsidRDefault="00253285" w:rsidP="0097705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přijalo</w:t>
      </w:r>
      <w:bookmarkEnd w:id="7"/>
      <w:r>
        <w:rPr>
          <w:bCs/>
          <w:sz w:val="24"/>
          <w:szCs w:val="24"/>
        </w:rPr>
        <w:t xml:space="preserve"> </w:t>
      </w:r>
      <w:bookmarkEnd w:id="6"/>
      <w:r>
        <w:rPr>
          <w:bCs/>
          <w:sz w:val="24"/>
          <w:szCs w:val="24"/>
        </w:rPr>
        <w:t xml:space="preserve">Usnesení č. </w:t>
      </w:r>
      <w:r w:rsidR="00C44D50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/X</w:t>
      </w:r>
      <w:r w:rsidR="00C44D50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/2024, jímž OZ obce Černíny schvaluje Rozpočtové opatření č.</w:t>
      </w:r>
      <w:r w:rsidR="00C44D50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/2024.</w:t>
      </w:r>
      <w:r w:rsidR="00785CE8">
        <w:rPr>
          <w:bCs/>
          <w:sz w:val="24"/>
          <w:szCs w:val="24"/>
        </w:rPr>
        <w:t xml:space="preserve"> </w:t>
      </w:r>
      <w:r w:rsidR="00350E7C" w:rsidRPr="00350E7C">
        <w:rPr>
          <w:bCs/>
          <w:sz w:val="24"/>
          <w:szCs w:val="24"/>
        </w:rPr>
        <w:t>Starosta</w:t>
      </w:r>
      <w:r w:rsidR="00350E7C">
        <w:rPr>
          <w:bCs/>
          <w:sz w:val="24"/>
          <w:szCs w:val="24"/>
        </w:rPr>
        <w:t xml:space="preserve"> navrhl OZ přijmout </w:t>
      </w:r>
      <w:bookmarkStart w:id="8" w:name="_Hlk184734567"/>
      <w:r w:rsidR="00350E7C">
        <w:rPr>
          <w:bCs/>
          <w:sz w:val="24"/>
          <w:szCs w:val="24"/>
        </w:rPr>
        <w:t>Usnesení č.</w:t>
      </w:r>
      <w:r w:rsidR="0097705A">
        <w:rPr>
          <w:bCs/>
          <w:sz w:val="24"/>
          <w:szCs w:val="24"/>
        </w:rPr>
        <w:t>5/XI/2024, jímž OZ obce Černíny pověřuje starostu obce schválením Rozpočtového opatření č. 8/2024 k závěrečné úpravě rozpočtu obce Černíny k </w:t>
      </w:r>
      <w:proofErr w:type="gramStart"/>
      <w:r w:rsidR="0097705A">
        <w:rPr>
          <w:bCs/>
          <w:sz w:val="24"/>
          <w:szCs w:val="24"/>
        </w:rPr>
        <w:t>31.12. 2024</w:t>
      </w:r>
      <w:proofErr w:type="gramEnd"/>
      <w:r w:rsidR="0097705A">
        <w:rPr>
          <w:bCs/>
          <w:sz w:val="24"/>
          <w:szCs w:val="24"/>
        </w:rPr>
        <w:t xml:space="preserve">. O schváleném Rozpočtovém opatření bude zastupitelstvo informováno. </w:t>
      </w:r>
      <w:bookmarkEnd w:id="8"/>
      <w:r w:rsidR="0097705A">
        <w:rPr>
          <w:bCs/>
          <w:sz w:val="24"/>
          <w:szCs w:val="24"/>
        </w:rPr>
        <w:t xml:space="preserve"> OZ návrh starosty projednalo a</w:t>
      </w:r>
      <w:r w:rsidR="0097705A">
        <w:rPr>
          <w:sz w:val="24"/>
          <w:szCs w:val="24"/>
        </w:rPr>
        <w:t xml:space="preserve"> hlasováním, počtem hlasů </w:t>
      </w:r>
    </w:p>
    <w:p w14:paraId="7B7DE27F" w14:textId="77777777" w:rsidR="0097705A" w:rsidRDefault="0097705A" w:rsidP="0097705A">
      <w:pPr>
        <w:rPr>
          <w:sz w:val="24"/>
          <w:szCs w:val="24"/>
        </w:rPr>
      </w:pPr>
      <w:r>
        <w:rPr>
          <w:sz w:val="24"/>
          <w:szCs w:val="24"/>
        </w:rPr>
        <w:t>pro –7 hlasů                                      proti – 0 hlasů                                   zdržel se – 0 hlasů</w:t>
      </w:r>
    </w:p>
    <w:p w14:paraId="204F4723" w14:textId="003DDD78" w:rsidR="00253285" w:rsidRPr="00350E7C" w:rsidRDefault="0097705A" w:rsidP="002532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přijalo Usnesení č.5/XI/2024, jímž OZ obce Černíny pověřuje starostu obce schválením Rozpočtového opatření č. 8/2024 k závěrečné úpravě rozpočtu obce Černíny k 31.12. 2024. O schváleném Rozpočtovém opatření bude zastupitelstvo informováno.</w:t>
      </w:r>
    </w:p>
    <w:p w14:paraId="40A90E0A" w14:textId="77777777" w:rsidR="00253285" w:rsidRDefault="00253285" w:rsidP="00253285">
      <w:pPr>
        <w:rPr>
          <w:b/>
          <w:sz w:val="28"/>
          <w:szCs w:val="28"/>
        </w:rPr>
      </w:pPr>
      <w:r>
        <w:rPr>
          <w:b/>
          <w:sz w:val="28"/>
          <w:szCs w:val="28"/>
        </w:rPr>
        <w:t>4/ Závěr</w:t>
      </w:r>
    </w:p>
    <w:p w14:paraId="308C752B" w14:textId="06CC0087" w:rsidR="00253285" w:rsidRDefault="00253285" w:rsidP="002532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Starosta poděkoval zastupitelům za účast a ukončil zasedání OZ v 1</w:t>
      </w:r>
      <w:r w:rsidR="0097705A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:30 hodin.</w:t>
      </w:r>
    </w:p>
    <w:p w14:paraId="26C86BA9" w14:textId="77777777" w:rsidR="00785CE8" w:rsidRDefault="00253285" w:rsidP="00253285">
      <w:pPr>
        <w:rPr>
          <w:b/>
          <w:sz w:val="24"/>
          <w:szCs w:val="24"/>
        </w:rPr>
      </w:pPr>
      <w:r>
        <w:rPr>
          <w:b/>
          <w:sz w:val="24"/>
          <w:szCs w:val="24"/>
        </w:rPr>
        <w:t>Zápis zapsal:</w:t>
      </w:r>
      <w:r w:rsidR="00785CE8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Větrovská Petra</w:t>
      </w:r>
    </w:p>
    <w:p w14:paraId="0ABC802F" w14:textId="708DFD8C" w:rsidR="0097705A" w:rsidRPr="00785CE8" w:rsidRDefault="00253285" w:rsidP="0097705A">
      <w:pPr>
        <w:rPr>
          <w:b/>
          <w:sz w:val="24"/>
          <w:szCs w:val="24"/>
        </w:rPr>
      </w:pPr>
      <w:r>
        <w:rPr>
          <w:b/>
          <w:sz w:val="24"/>
          <w:szCs w:val="24"/>
        </w:rPr>
        <w:t>Zápis ověřil:</w:t>
      </w:r>
      <w:r w:rsidR="00785CE8">
        <w:rPr>
          <w:b/>
          <w:sz w:val="24"/>
          <w:szCs w:val="24"/>
        </w:rPr>
        <w:t xml:space="preserve"> </w:t>
      </w:r>
      <w:r w:rsidR="0097705A">
        <w:rPr>
          <w:sz w:val="24"/>
          <w:szCs w:val="24"/>
        </w:rPr>
        <w:t xml:space="preserve">Bříza </w:t>
      </w:r>
      <w:proofErr w:type="gramStart"/>
      <w:r w:rsidR="0097705A">
        <w:rPr>
          <w:sz w:val="24"/>
          <w:szCs w:val="24"/>
        </w:rPr>
        <w:t>Stanislav</w:t>
      </w:r>
      <w:r w:rsidR="00785CE8">
        <w:rPr>
          <w:b/>
          <w:sz w:val="24"/>
          <w:szCs w:val="24"/>
        </w:rPr>
        <w:t xml:space="preserve">, </w:t>
      </w:r>
      <w:r w:rsidR="0097705A">
        <w:rPr>
          <w:sz w:val="24"/>
          <w:szCs w:val="24"/>
        </w:rPr>
        <w:t xml:space="preserve"> Petránek</w:t>
      </w:r>
      <w:proofErr w:type="gramEnd"/>
      <w:r w:rsidR="0097705A">
        <w:rPr>
          <w:sz w:val="24"/>
          <w:szCs w:val="24"/>
        </w:rPr>
        <w:t xml:space="preserve"> Václav  </w:t>
      </w:r>
    </w:p>
    <w:p w14:paraId="799F5651" w14:textId="49A77B2A" w:rsidR="00253285" w:rsidRDefault="00253285" w:rsidP="002532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Černíny dne </w:t>
      </w:r>
      <w:proofErr w:type="gramStart"/>
      <w:r w:rsidR="0097705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.1</w:t>
      </w:r>
      <w:r w:rsidR="0097705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 2024</w:t>
      </w:r>
      <w:proofErr w:type="gramEnd"/>
    </w:p>
    <w:p w14:paraId="22635CB5" w14:textId="4F199B4D" w:rsidR="00253285" w:rsidRDefault="00253285" w:rsidP="002532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</w:t>
      </w:r>
      <w:r w:rsidR="00785CE8">
        <w:rPr>
          <w:bCs/>
          <w:sz w:val="24"/>
          <w:szCs w:val="24"/>
        </w:rPr>
        <w:t xml:space="preserve">                                  </w:t>
      </w:r>
      <w:r>
        <w:rPr>
          <w:bCs/>
          <w:sz w:val="24"/>
          <w:szCs w:val="24"/>
        </w:rPr>
        <w:t xml:space="preserve">   Ing. Miroslav Kyzour</w:t>
      </w:r>
    </w:p>
    <w:p w14:paraId="58E848BF" w14:textId="77777777" w:rsidR="00253285" w:rsidRDefault="00253285" w:rsidP="00253285">
      <w:r>
        <w:rPr>
          <w:bCs/>
          <w:sz w:val="24"/>
          <w:szCs w:val="24"/>
        </w:rPr>
        <w:t xml:space="preserve">                                                                                                    starosta obce Černíny</w:t>
      </w:r>
      <w:bookmarkStart w:id="9" w:name="_GoBack"/>
      <w:bookmarkEnd w:id="9"/>
    </w:p>
    <w:sectPr w:rsidR="00253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17DA9"/>
    <w:multiLevelType w:val="hybridMultilevel"/>
    <w:tmpl w:val="DF507DCE"/>
    <w:lvl w:ilvl="0" w:tplc="3970FD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85"/>
    <w:rsid w:val="001644D2"/>
    <w:rsid w:val="0022293B"/>
    <w:rsid w:val="0024665F"/>
    <w:rsid w:val="00253285"/>
    <w:rsid w:val="00265DD9"/>
    <w:rsid w:val="00350E7C"/>
    <w:rsid w:val="0042298D"/>
    <w:rsid w:val="00445B85"/>
    <w:rsid w:val="004752E2"/>
    <w:rsid w:val="005C5FD9"/>
    <w:rsid w:val="00642837"/>
    <w:rsid w:val="006F5A35"/>
    <w:rsid w:val="00785CE8"/>
    <w:rsid w:val="008D19DB"/>
    <w:rsid w:val="008E56A4"/>
    <w:rsid w:val="0097705A"/>
    <w:rsid w:val="00997387"/>
    <w:rsid w:val="00A24C41"/>
    <w:rsid w:val="00BA5704"/>
    <w:rsid w:val="00C44D50"/>
    <w:rsid w:val="00C75642"/>
    <w:rsid w:val="00CB5DD9"/>
    <w:rsid w:val="00DA687A"/>
    <w:rsid w:val="00DB3B32"/>
    <w:rsid w:val="00DD5F10"/>
    <w:rsid w:val="00DE7E9C"/>
    <w:rsid w:val="00E24611"/>
    <w:rsid w:val="00E47148"/>
    <w:rsid w:val="00ED0042"/>
    <w:rsid w:val="00F13FA9"/>
    <w:rsid w:val="00F147A1"/>
    <w:rsid w:val="00FE3E2B"/>
    <w:rsid w:val="00F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7786"/>
  <w15:chartTrackingRefBased/>
  <w15:docId w15:val="{F04748D1-D6AD-459E-A8E5-74677078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328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5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Kyzour</dc:creator>
  <cp:keywords/>
  <dc:description/>
  <cp:lastModifiedBy>Uzivatel</cp:lastModifiedBy>
  <cp:revision>2</cp:revision>
  <cp:lastPrinted>2024-12-12T08:47:00Z</cp:lastPrinted>
  <dcterms:created xsi:type="dcterms:W3CDTF">2025-04-02T12:01:00Z</dcterms:created>
  <dcterms:modified xsi:type="dcterms:W3CDTF">2025-04-02T12:01:00Z</dcterms:modified>
</cp:coreProperties>
</file>